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Pofi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Frosinone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